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0FB4" w14:textId="77777777" w:rsidR="00312274" w:rsidRPr="00CE113B" w:rsidRDefault="00312274" w:rsidP="00312274">
      <w:pPr>
        <w:jc w:val="center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 xml:space="preserve">ANEXO </w:t>
      </w:r>
      <w:r>
        <w:rPr>
          <w:rFonts w:ascii="Arial" w:hAnsi="Arial" w:cs="Arial"/>
          <w:b/>
          <w:bCs/>
          <w:lang w:val="es-MX"/>
        </w:rPr>
        <w:t>3</w:t>
      </w:r>
    </w:p>
    <w:p w14:paraId="079A366C" w14:textId="77777777" w:rsidR="00312274" w:rsidRPr="00CE113B" w:rsidRDefault="00312274" w:rsidP="00312274">
      <w:pPr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lang w:val="es-MX"/>
        </w:rPr>
        <w:t>MODELO DE CURRICULUM VITAE PARA LOS POSTULANTES</w:t>
      </w:r>
    </w:p>
    <w:p w14:paraId="42269265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>Datos personales</w:t>
      </w:r>
    </w:p>
    <w:p w14:paraId="5CCAF944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Apellido y nombres completos</w:t>
      </w:r>
    </w:p>
    <w:p w14:paraId="71C997F7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Lugar y fecha de nacimiento</w:t>
      </w:r>
    </w:p>
    <w:p w14:paraId="5DD7DF02" w14:textId="77777777" w:rsidR="00C31397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Tipo y Nº de documento</w:t>
      </w:r>
    </w:p>
    <w:p w14:paraId="3D93285E" w14:textId="1C24970F" w:rsidR="00312274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Domicilio</w:t>
      </w:r>
    </w:p>
    <w:p w14:paraId="5FB20BE1" w14:textId="688B0146" w:rsidR="00A47C9E" w:rsidRPr="00A47C9E" w:rsidRDefault="005121A5" w:rsidP="00A47C9E">
      <w:pPr>
        <w:pStyle w:val="Prrafodelista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E-m</w:t>
      </w:r>
      <w:r w:rsidR="00A47C9E">
        <w:rPr>
          <w:rFonts w:ascii="Arial" w:hAnsi="Arial" w:cs="Arial"/>
          <w:lang w:val="es-MX"/>
        </w:rPr>
        <w:t>ail</w:t>
      </w:r>
    </w:p>
    <w:p w14:paraId="5180736B" w14:textId="29CEF9F1" w:rsidR="00312274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Teléfono</w:t>
      </w:r>
    </w:p>
    <w:p w14:paraId="27C9FCC6" w14:textId="77777777" w:rsidR="00A47C9E" w:rsidRPr="00A47C9E" w:rsidRDefault="00A47C9E" w:rsidP="00A47C9E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14:paraId="47D89E79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>Datos académicos</w:t>
      </w:r>
    </w:p>
    <w:p w14:paraId="5C445030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Nº de legajo personal</w:t>
      </w:r>
    </w:p>
    <w:p w14:paraId="43C51F2C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Año de ingreso a </w:t>
      </w:r>
      <w:smartTag w:uri="urn:schemas-microsoft-com:office:smarttags" w:element="PersonName">
        <w:smartTagPr>
          <w:attr w:name="ProductID" w:val="la Universidad"/>
        </w:smartTagPr>
        <w:r w:rsidRPr="00CE113B">
          <w:rPr>
            <w:rFonts w:ascii="Arial" w:hAnsi="Arial" w:cs="Arial"/>
            <w:lang w:val="es-MX"/>
          </w:rPr>
          <w:t>la Universidad</w:t>
        </w:r>
      </w:smartTag>
    </w:p>
    <w:p w14:paraId="7C49BDBD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Nº total de asignaturas aprobadas al momento de la presentación</w:t>
      </w:r>
    </w:p>
    <w:p w14:paraId="3400E4EF" w14:textId="77777777" w:rsidR="00312274" w:rsidRPr="00CE113B" w:rsidRDefault="00312274" w:rsidP="00312274">
      <w:pPr>
        <w:spacing w:after="0" w:line="240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sym w:font="Symbol" w:char="F0B7"/>
      </w:r>
      <w:r w:rsidRPr="00CE113B">
        <w:rPr>
          <w:rFonts w:ascii="Arial" w:hAnsi="Arial" w:cs="Arial"/>
          <w:lang w:val="es-MX"/>
        </w:rPr>
        <w:t xml:space="preserve"> Promedio al momento de la presentación</w:t>
      </w:r>
    </w:p>
    <w:p w14:paraId="215B869C" w14:textId="77777777" w:rsidR="00312274" w:rsidRPr="00CE113B" w:rsidRDefault="00312274" w:rsidP="00312274">
      <w:pPr>
        <w:pStyle w:val="Ttulo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113B">
        <w:rPr>
          <w:rFonts w:ascii="Arial" w:hAnsi="Arial" w:cs="Arial"/>
          <w:sz w:val="22"/>
          <w:szCs w:val="22"/>
        </w:rPr>
        <w:t>Antecedentes docentes</w:t>
      </w:r>
    </w:p>
    <w:p w14:paraId="4F47C3B8" w14:textId="77777777" w:rsidR="00312274" w:rsidRPr="00CE113B" w:rsidRDefault="00312274" w:rsidP="00312274">
      <w:pPr>
        <w:pStyle w:val="Ttulo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113B">
        <w:rPr>
          <w:rFonts w:ascii="Arial" w:hAnsi="Arial" w:cs="Arial"/>
          <w:b w:val="0"/>
          <w:bCs w:val="0"/>
          <w:sz w:val="22"/>
          <w:szCs w:val="22"/>
        </w:rPr>
        <w:t>Indicar tipo de cargo, lugar de radicación del cargo, institución, período comprendido.</w:t>
      </w:r>
    </w:p>
    <w:p w14:paraId="0F2C5AC4" w14:textId="77777777" w:rsidR="00312274" w:rsidRPr="00CE113B" w:rsidRDefault="00312274" w:rsidP="00312274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>Cursos realizados</w:t>
      </w:r>
    </w:p>
    <w:p w14:paraId="33A2BA6A" w14:textId="77777777" w:rsidR="00312274" w:rsidRPr="00CE113B" w:rsidRDefault="00312274" w:rsidP="00312274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Indicar el nombre, su duración, organizador o responsable, si el mismo tuvo evaluación, fecha de realización</w:t>
      </w:r>
      <w:r w:rsidRPr="00CE113B">
        <w:rPr>
          <w:rFonts w:ascii="Arial" w:hAnsi="Arial" w:cs="Arial"/>
          <w:b/>
          <w:bCs/>
          <w:lang w:val="es-MX"/>
        </w:rPr>
        <w:t>Participación en Congresos, Encuentros, Jornadas y Simposios</w:t>
      </w:r>
    </w:p>
    <w:p w14:paraId="04D64A9B" w14:textId="77777777" w:rsidR="00312274" w:rsidRPr="00CE113B" w:rsidRDefault="00312274" w:rsidP="00312274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Indicar nombre del evento, carácter de la participación, lugar y fecha de realización</w:t>
      </w:r>
      <w:r w:rsidR="006F3B5D">
        <w:rPr>
          <w:rFonts w:ascii="Arial" w:hAnsi="Arial" w:cs="Arial"/>
          <w:lang w:val="es-MX"/>
        </w:rPr>
        <w:t xml:space="preserve">. </w:t>
      </w:r>
    </w:p>
    <w:p w14:paraId="2BF8C479" w14:textId="77777777" w:rsidR="00312274" w:rsidRPr="00CE113B" w:rsidRDefault="00312274" w:rsidP="00312274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CE113B">
        <w:rPr>
          <w:rFonts w:ascii="Arial" w:hAnsi="Arial" w:cs="Arial"/>
          <w:sz w:val="22"/>
          <w:szCs w:val="22"/>
        </w:rPr>
        <w:t>Conocimiento de idiomas</w:t>
      </w:r>
    </w:p>
    <w:p w14:paraId="01961739" w14:textId="77777777" w:rsidR="00312274" w:rsidRPr="00E21706" w:rsidRDefault="00312274" w:rsidP="00312274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Indicar tipo de idioma, conocimientos en escritura, lectura, comprensión, traducción.</w:t>
      </w:r>
      <w:r w:rsidRPr="00CE113B">
        <w:rPr>
          <w:rFonts w:ascii="Arial" w:hAnsi="Arial" w:cs="Arial"/>
          <w:b/>
          <w:bCs/>
          <w:lang w:val="es-MX"/>
        </w:rPr>
        <w:t>Otros Antecedentes</w:t>
      </w:r>
    </w:p>
    <w:p w14:paraId="7605A132" w14:textId="77777777" w:rsidR="00312274" w:rsidRPr="00CE113B" w:rsidRDefault="00312274" w:rsidP="0031227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 xml:space="preserve">Premios </w:t>
      </w:r>
      <w:r w:rsidRPr="00CE113B">
        <w:rPr>
          <w:rFonts w:ascii="Arial" w:hAnsi="Arial" w:cs="Arial"/>
          <w:bCs/>
          <w:lang w:val="es-MX"/>
        </w:rPr>
        <w:t>(Institución otorgante, fecha)</w:t>
      </w:r>
    </w:p>
    <w:p w14:paraId="510603E9" w14:textId="77777777" w:rsidR="00312274" w:rsidRPr="00CE113B" w:rsidRDefault="00312274" w:rsidP="0031227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>Antecedentes en investigación</w:t>
      </w:r>
      <w:r w:rsidRPr="00CE113B">
        <w:rPr>
          <w:rFonts w:ascii="Arial" w:hAnsi="Arial" w:cs="Arial"/>
          <w:lang w:val="es-MX"/>
        </w:rPr>
        <w:t xml:space="preserve"> (Indicar el nombre de los proyectos en los que participó, tipo de participación, institución acreditante, director del proyecto, fecha de inicio y finalización de la participación.</w:t>
      </w:r>
    </w:p>
    <w:p w14:paraId="6ED0D3B0" w14:textId="77777777" w:rsidR="00312274" w:rsidRPr="00CE113B" w:rsidRDefault="00312274" w:rsidP="00312274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113B">
        <w:rPr>
          <w:rFonts w:ascii="Arial" w:hAnsi="Arial" w:cs="Arial"/>
          <w:b/>
          <w:bCs/>
          <w:sz w:val="22"/>
          <w:szCs w:val="22"/>
        </w:rPr>
        <w:t>Trabajos presentados en Reuniones Científicas</w:t>
      </w:r>
      <w:r w:rsidRPr="00CE113B">
        <w:rPr>
          <w:rFonts w:ascii="Arial" w:hAnsi="Arial" w:cs="Arial"/>
          <w:sz w:val="22"/>
          <w:szCs w:val="22"/>
        </w:rPr>
        <w:t xml:space="preserve"> (Indicar el título del trabajo, apellido e iniciales del nombre de todos los autores, nombre de </w:t>
      </w:r>
      <w:smartTag w:uri="urn:schemas-microsoft-com:office:smarttags" w:element="PersonName">
        <w:smartTagPr>
          <w:attr w:name="ProductID" w:val="la Reuni￳n"/>
        </w:smartTagPr>
        <w:r w:rsidRPr="00CE113B">
          <w:rPr>
            <w:rFonts w:ascii="Arial" w:hAnsi="Arial" w:cs="Arial"/>
            <w:sz w:val="22"/>
            <w:szCs w:val="22"/>
          </w:rPr>
          <w:t>la Reunión</w:t>
        </w:r>
      </w:smartTag>
      <w:r w:rsidRPr="00CE113B">
        <w:rPr>
          <w:rFonts w:ascii="Arial" w:hAnsi="Arial" w:cs="Arial"/>
          <w:sz w:val="22"/>
          <w:szCs w:val="22"/>
        </w:rPr>
        <w:t>, lugar y fecha de realización)</w:t>
      </w:r>
    </w:p>
    <w:p w14:paraId="5C56032B" w14:textId="77777777" w:rsidR="00312274" w:rsidRPr="00CE113B" w:rsidRDefault="00312274" w:rsidP="00312274">
      <w:pPr>
        <w:pStyle w:val="Ttulo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113B">
        <w:rPr>
          <w:rFonts w:ascii="Arial" w:hAnsi="Arial" w:cs="Arial"/>
          <w:b/>
          <w:bCs/>
          <w:sz w:val="22"/>
          <w:szCs w:val="22"/>
        </w:rPr>
        <w:t>Trabajos publicados</w:t>
      </w:r>
      <w:r w:rsidRPr="00CE113B">
        <w:rPr>
          <w:rFonts w:ascii="Arial" w:hAnsi="Arial" w:cs="Arial"/>
          <w:sz w:val="22"/>
          <w:szCs w:val="22"/>
        </w:rPr>
        <w:t xml:space="preserve"> (Indicar el título del trabajo, apellido e iniciales del nombre de todos los autores, nombre de la publicación, discriminar entre trabajos completos y resúmenes, discriminar entre publicaciones con y sin referato).</w:t>
      </w:r>
    </w:p>
    <w:p w14:paraId="6AC468C0" w14:textId="77777777" w:rsidR="00312274" w:rsidRPr="00CE113B" w:rsidRDefault="00312274" w:rsidP="00312274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CE113B">
        <w:rPr>
          <w:rFonts w:ascii="Arial" w:hAnsi="Arial" w:cs="Arial"/>
          <w:sz w:val="22"/>
          <w:szCs w:val="22"/>
        </w:rPr>
        <w:t>Otr</w:t>
      </w:r>
      <w:r>
        <w:rPr>
          <w:rFonts w:ascii="Arial" w:hAnsi="Arial" w:cs="Arial"/>
          <w:sz w:val="22"/>
          <w:szCs w:val="22"/>
        </w:rPr>
        <w:t>a</w:t>
      </w:r>
      <w:r w:rsidRPr="00CE113B">
        <w:rPr>
          <w:rFonts w:ascii="Arial" w:hAnsi="Arial" w:cs="Arial"/>
          <w:sz w:val="22"/>
          <w:szCs w:val="22"/>
        </w:rPr>
        <w:t xml:space="preserve"> información que considere de interés</w:t>
      </w:r>
    </w:p>
    <w:p w14:paraId="0BF38FAE" w14:textId="77777777" w:rsidR="00EB4CB5" w:rsidRDefault="00312274" w:rsidP="00312274">
      <w:pPr>
        <w:rPr>
          <w:rFonts w:ascii="Arial" w:hAnsi="Arial" w:cs="Arial"/>
        </w:rPr>
      </w:pPr>
      <w:r w:rsidRPr="00CE113B">
        <w:rPr>
          <w:rFonts w:ascii="Arial" w:hAnsi="Arial" w:cs="Arial"/>
        </w:rPr>
        <w:t>Incluir toda otra información que, a juicio del postulante, resulte pertinente a los efectos de una mejor caracterización de su perfil académico. Agregar todos los datos que permitan tener una idea cabal de la importancia del antecedente informado</w:t>
      </w:r>
      <w:r w:rsidR="006F3B5D">
        <w:rPr>
          <w:rFonts w:ascii="Arial" w:hAnsi="Arial" w:cs="Arial"/>
        </w:rPr>
        <w:t>.</w:t>
      </w:r>
    </w:p>
    <w:p w14:paraId="19DBB857" w14:textId="77777777" w:rsidR="006F3B5D" w:rsidRPr="00CD66B9" w:rsidRDefault="006750EA" w:rsidP="00312274">
      <w:pPr>
        <w:rPr>
          <w:rFonts w:ascii="Arial" w:hAnsi="Arial" w:cs="Arial"/>
        </w:rPr>
      </w:pPr>
      <w:r w:rsidRPr="00CD66B9">
        <w:rPr>
          <w:rFonts w:ascii="Arial" w:hAnsi="Arial" w:cs="Arial"/>
        </w:rPr>
        <w:t xml:space="preserve">En todos los casos deberá adjuntar los certificados correspondientes. </w:t>
      </w:r>
    </w:p>
    <w:sectPr w:rsidR="006F3B5D" w:rsidRPr="00CD66B9" w:rsidSect="00FF7A06">
      <w:headerReference w:type="default" r:id="rId7"/>
      <w:footerReference w:type="default" r:id="rId8"/>
      <w:pgSz w:w="11907" w:h="16839" w:code="9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5AD1" w14:textId="77777777" w:rsidR="0092188E" w:rsidRDefault="0092188E" w:rsidP="00312274">
      <w:pPr>
        <w:spacing w:after="0" w:line="240" w:lineRule="auto"/>
      </w:pPr>
      <w:r>
        <w:separator/>
      </w:r>
    </w:p>
  </w:endnote>
  <w:endnote w:type="continuationSeparator" w:id="0">
    <w:p w14:paraId="714E22E1" w14:textId="77777777" w:rsidR="0092188E" w:rsidRDefault="0092188E" w:rsidP="0031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5973" w14:textId="77777777" w:rsidR="00FF7A06" w:rsidRPr="00FC7F47" w:rsidRDefault="00FF7A06" w:rsidP="00FF7A06">
    <w:pPr>
      <w:tabs>
        <w:tab w:val="center" w:pos="4419"/>
        <w:tab w:val="right" w:pos="8838"/>
      </w:tabs>
      <w:spacing w:after="0" w:line="240" w:lineRule="auto"/>
      <w:jc w:val="both"/>
      <w:rPr>
        <w:lang w:val="es-AR"/>
      </w:rPr>
    </w:pPr>
    <w:r w:rsidRPr="00FC7F47">
      <w:rPr>
        <w:lang w:val="es-AR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  <w:p w14:paraId="5C324E5E" w14:textId="77777777" w:rsidR="00FF7A06" w:rsidRPr="00FF7A06" w:rsidRDefault="00FF7A06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0135" w14:textId="77777777" w:rsidR="0092188E" w:rsidRDefault="0092188E" w:rsidP="00312274">
      <w:pPr>
        <w:spacing w:after="0" w:line="240" w:lineRule="auto"/>
      </w:pPr>
      <w:r>
        <w:separator/>
      </w:r>
    </w:p>
  </w:footnote>
  <w:footnote w:type="continuationSeparator" w:id="0">
    <w:p w14:paraId="6E9FB856" w14:textId="77777777" w:rsidR="0092188E" w:rsidRDefault="0092188E" w:rsidP="0031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8F3" w14:textId="77777777" w:rsidR="00686A5C" w:rsidRDefault="00F670FF" w:rsidP="00FF7A06">
    <w:pPr>
      <w:pStyle w:val="Encabezado"/>
      <w:jc w:val="center"/>
      <w:rPr>
        <w:lang w:val="es-ES"/>
      </w:rPr>
    </w:pPr>
    <w:r w:rsidRPr="00F670FF">
      <w:rPr>
        <w:noProof/>
        <w:lang w:val="es-ES" w:eastAsia="es-ES"/>
      </w:rPr>
      <w:drawing>
        <wp:inline distT="0" distB="0" distL="0" distR="0" wp14:anchorId="734CA43E" wp14:editId="5E45C194">
          <wp:extent cx="5400675" cy="967411"/>
          <wp:effectExtent l="0" t="0" r="0" b="0"/>
          <wp:docPr id="2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6D93"/>
    <w:multiLevelType w:val="hybridMultilevel"/>
    <w:tmpl w:val="F4921A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0DF3"/>
    <w:multiLevelType w:val="hybridMultilevel"/>
    <w:tmpl w:val="CE08C4CC"/>
    <w:lvl w:ilvl="0" w:tplc="A9CCA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FB2"/>
    <w:multiLevelType w:val="hybridMultilevel"/>
    <w:tmpl w:val="E46479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57E5"/>
    <w:multiLevelType w:val="hybridMultilevel"/>
    <w:tmpl w:val="7B4EB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7440"/>
    <w:multiLevelType w:val="hybridMultilevel"/>
    <w:tmpl w:val="20606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362961">
    <w:abstractNumId w:val="1"/>
  </w:num>
  <w:num w:numId="2" w16cid:durableId="1504976912">
    <w:abstractNumId w:val="0"/>
  </w:num>
  <w:num w:numId="3" w16cid:durableId="147595074">
    <w:abstractNumId w:val="3"/>
  </w:num>
  <w:num w:numId="4" w16cid:durableId="695274071">
    <w:abstractNumId w:val="2"/>
  </w:num>
  <w:num w:numId="5" w16cid:durableId="771707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74"/>
    <w:rsid w:val="000966A6"/>
    <w:rsid w:val="000A0892"/>
    <w:rsid w:val="000A1ED4"/>
    <w:rsid w:val="000C3C90"/>
    <w:rsid w:val="000E0D03"/>
    <w:rsid w:val="002A1953"/>
    <w:rsid w:val="00312274"/>
    <w:rsid w:val="00321263"/>
    <w:rsid w:val="004F283B"/>
    <w:rsid w:val="004F6333"/>
    <w:rsid w:val="005121A5"/>
    <w:rsid w:val="00575C2C"/>
    <w:rsid w:val="00586AAD"/>
    <w:rsid w:val="005B2D61"/>
    <w:rsid w:val="006750EA"/>
    <w:rsid w:val="00686A5C"/>
    <w:rsid w:val="00695678"/>
    <w:rsid w:val="006A11A1"/>
    <w:rsid w:val="006F3B5D"/>
    <w:rsid w:val="007F20CC"/>
    <w:rsid w:val="009038DB"/>
    <w:rsid w:val="00905151"/>
    <w:rsid w:val="0092188E"/>
    <w:rsid w:val="009A25D5"/>
    <w:rsid w:val="00A47C9E"/>
    <w:rsid w:val="00AC4B57"/>
    <w:rsid w:val="00BB2DF4"/>
    <w:rsid w:val="00C31397"/>
    <w:rsid w:val="00C3616F"/>
    <w:rsid w:val="00C45722"/>
    <w:rsid w:val="00C52470"/>
    <w:rsid w:val="00CD66B9"/>
    <w:rsid w:val="00CE10AD"/>
    <w:rsid w:val="00CF6964"/>
    <w:rsid w:val="00D01011"/>
    <w:rsid w:val="00DE6CA8"/>
    <w:rsid w:val="00E90B4C"/>
    <w:rsid w:val="00EB4CB5"/>
    <w:rsid w:val="00EE3617"/>
    <w:rsid w:val="00F11C61"/>
    <w:rsid w:val="00F44768"/>
    <w:rsid w:val="00F670FF"/>
    <w:rsid w:val="00F9049C"/>
    <w:rsid w:val="00FC7F47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EC9730"/>
  <w15:docId w15:val="{61052BE2-A2B8-428E-9A0C-34C4405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74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12274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312274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2274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1227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312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2274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312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74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12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74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B5D"/>
    <w:rPr>
      <w:rFonts w:ascii="Segoe UI" w:eastAsia="Calibr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EE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3</cp:revision>
  <dcterms:created xsi:type="dcterms:W3CDTF">2023-09-05T16:27:00Z</dcterms:created>
  <dcterms:modified xsi:type="dcterms:W3CDTF">2023-09-05T16:29:00Z</dcterms:modified>
</cp:coreProperties>
</file>